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091B" w14:textId="77777777" w:rsidR="002E1F25" w:rsidRDefault="002E1F25" w:rsidP="002E1F25">
      <w:pPr>
        <w:autoSpaceDE w:val="0"/>
        <w:autoSpaceDN w:val="0"/>
        <w:adjustRightInd w:val="0"/>
        <w:rPr>
          <w:rFonts w:ascii="Optima" w:hAnsi="Optima" w:cs="TimesNewRomanPSMT"/>
          <w:b/>
          <w:color w:val="1A1A1A"/>
          <w:sz w:val="26"/>
          <w:szCs w:val="26"/>
        </w:rPr>
      </w:pPr>
    </w:p>
    <w:p w14:paraId="552F8F5D" w14:textId="4052C5AF" w:rsidR="002E1F25" w:rsidRPr="005C7F79" w:rsidRDefault="002E1F25" w:rsidP="002E1F25">
      <w:pPr>
        <w:autoSpaceDE w:val="0"/>
        <w:autoSpaceDN w:val="0"/>
        <w:adjustRightInd w:val="0"/>
        <w:jc w:val="center"/>
        <w:rPr>
          <w:rFonts w:ascii="Optima" w:hAnsi="Optima" w:cs="TimesNewRomanPSMT"/>
          <w:b/>
          <w:color w:val="1F497D" w:themeColor="text2"/>
          <w:sz w:val="32"/>
          <w:szCs w:val="32"/>
        </w:rPr>
      </w:pPr>
      <w:r w:rsidRPr="005C7F79">
        <w:rPr>
          <w:rFonts w:ascii="Optima" w:hAnsi="Optima" w:cs="TimesNewRomanPSMT"/>
          <w:b/>
          <w:color w:val="1F497D" w:themeColor="text2"/>
          <w:sz w:val="32"/>
          <w:szCs w:val="32"/>
        </w:rPr>
        <w:t>Modulo iscrizione/rinnovo</w:t>
      </w:r>
      <w:r w:rsidR="00BC6361">
        <w:rPr>
          <w:rFonts w:ascii="Optima" w:hAnsi="Optima" w:cs="TimesNewRomanPSMT"/>
          <w:b/>
          <w:color w:val="1F497D" w:themeColor="text2"/>
          <w:sz w:val="32"/>
          <w:szCs w:val="32"/>
        </w:rPr>
        <w:t xml:space="preserve"> 20</w:t>
      </w:r>
      <w:r w:rsidR="008D11EA">
        <w:rPr>
          <w:rFonts w:ascii="Optima" w:hAnsi="Optima" w:cs="TimesNewRomanPSMT"/>
          <w:b/>
          <w:color w:val="1F497D" w:themeColor="text2"/>
          <w:sz w:val="32"/>
          <w:szCs w:val="32"/>
        </w:rPr>
        <w:t>20</w:t>
      </w:r>
    </w:p>
    <w:p w14:paraId="646467F8" w14:textId="5EA630D2" w:rsidR="002E1F25" w:rsidRPr="005C7F79" w:rsidRDefault="002E1F25" w:rsidP="002E1F25">
      <w:pPr>
        <w:autoSpaceDE w:val="0"/>
        <w:autoSpaceDN w:val="0"/>
        <w:adjustRightInd w:val="0"/>
        <w:jc w:val="center"/>
        <w:rPr>
          <w:rFonts w:ascii="Optima" w:hAnsi="Optima" w:cs="TimesNewRomanPSMT"/>
          <w:b/>
          <w:sz w:val="36"/>
          <w:szCs w:val="36"/>
        </w:rPr>
      </w:pPr>
      <w:r w:rsidRPr="005C7F79">
        <w:rPr>
          <w:rFonts w:ascii="Optima" w:hAnsi="Optima" w:cs="TimesNewRomanPSMT"/>
          <w:b/>
          <w:sz w:val="36"/>
          <w:szCs w:val="36"/>
        </w:rPr>
        <w:t xml:space="preserve">Socio </w:t>
      </w:r>
      <w:r w:rsidR="00636728">
        <w:rPr>
          <w:rFonts w:ascii="Optima" w:hAnsi="Optima" w:cs="TimesNewRomanPSMT"/>
          <w:b/>
          <w:sz w:val="36"/>
          <w:szCs w:val="36"/>
        </w:rPr>
        <w:t>Junior</w:t>
      </w:r>
    </w:p>
    <w:p w14:paraId="576369A2" w14:textId="2C38DFAE" w:rsidR="002E1F25" w:rsidRDefault="002E1F25" w:rsidP="002E1F25">
      <w:pPr>
        <w:autoSpaceDE w:val="0"/>
        <w:autoSpaceDN w:val="0"/>
        <w:adjustRightInd w:val="0"/>
        <w:jc w:val="both"/>
        <w:rPr>
          <w:rFonts w:ascii="Optima" w:hAnsi="Optima" w:cs="TimesNewRomanPSMT"/>
          <w:color w:val="1A1A1A"/>
          <w:sz w:val="26"/>
          <w:szCs w:val="26"/>
        </w:rPr>
      </w:pPr>
    </w:p>
    <w:p w14:paraId="1CE9F1A0" w14:textId="77777777" w:rsidR="009C11F5" w:rsidRDefault="009C11F5" w:rsidP="002E1F25">
      <w:pPr>
        <w:autoSpaceDE w:val="0"/>
        <w:autoSpaceDN w:val="0"/>
        <w:adjustRightInd w:val="0"/>
        <w:jc w:val="both"/>
        <w:rPr>
          <w:rFonts w:ascii="Optima" w:hAnsi="Optima" w:cs="TimesNewRomanPSMT"/>
          <w:color w:val="1A1A1A"/>
          <w:sz w:val="26"/>
          <w:szCs w:val="26"/>
        </w:rPr>
      </w:pPr>
    </w:p>
    <w:p w14:paraId="01590F9F" w14:textId="7777777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Il/La sottoscritto/a inoltra richiesta di:</w:t>
      </w:r>
    </w:p>
    <w:p w14:paraId="5871E0E0" w14:textId="0266311D"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Iscrizione</w:t>
      </w:r>
    </w:p>
    <w:p w14:paraId="28845C70" w14:textId="02BB7168"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Rinnovo</w:t>
      </w:r>
    </w:p>
    <w:p w14:paraId="7FF7E154" w14:textId="31B5BFB2"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 xml:space="preserve">in qualità di </w:t>
      </w:r>
      <w:r w:rsidRPr="009C11F5">
        <w:rPr>
          <w:rFonts w:ascii="Optima" w:hAnsi="Optima" w:cs="TimesNewRomanPSMT"/>
          <w:b/>
          <w:color w:val="1A1A1A"/>
        </w:rPr>
        <w:t xml:space="preserve">Socio </w:t>
      </w:r>
      <w:r w:rsidR="003E11D7">
        <w:rPr>
          <w:rFonts w:ascii="Optima" w:hAnsi="Optima" w:cs="TimesNewRomanPSMT"/>
          <w:b/>
          <w:color w:val="1A1A1A"/>
        </w:rPr>
        <w:t>Junior</w:t>
      </w:r>
      <w:r w:rsidRPr="005C7F79">
        <w:rPr>
          <w:rFonts w:ascii="Optima" w:hAnsi="Optima" w:cs="TimesNewRomanPSMT"/>
          <w:b/>
          <w:color w:val="1A1A1A"/>
        </w:rPr>
        <w:t xml:space="preserve"> all’Associazione TIEMS Italian Chapter</w:t>
      </w:r>
      <w:r w:rsidRPr="009C11F5">
        <w:rPr>
          <w:rFonts w:ascii="Optima" w:hAnsi="Optima" w:cs="TimesNewRomanPSMT"/>
          <w:color w:val="1A1A1A"/>
        </w:rPr>
        <w:t xml:space="preserve"> della quale accetta lo Statuto.</w:t>
      </w:r>
    </w:p>
    <w:p w14:paraId="638C3D8A" w14:textId="77777777" w:rsidR="002E1F25" w:rsidRPr="009C11F5" w:rsidRDefault="002E1F25" w:rsidP="002E1F25">
      <w:pPr>
        <w:autoSpaceDE w:val="0"/>
        <w:autoSpaceDN w:val="0"/>
        <w:adjustRightInd w:val="0"/>
        <w:jc w:val="both"/>
        <w:rPr>
          <w:rFonts w:ascii="Optima" w:hAnsi="Optima" w:cs="TimesNewRomanPSMT"/>
          <w:color w:val="1A1A1A"/>
        </w:rPr>
      </w:pPr>
    </w:p>
    <w:p w14:paraId="18F4139C" w14:textId="0569CC1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Cognome</w:t>
      </w:r>
      <w:r w:rsidR="0032207C" w:rsidRPr="009C11F5">
        <w:rPr>
          <w:rFonts w:ascii="Optima" w:hAnsi="Optima" w:cs="TimesNewRomanPSMT"/>
          <w:color w:val="1A1A1A"/>
        </w:rPr>
        <w:t>: __________________________________________________________________</w:t>
      </w:r>
      <w:r w:rsidR="009C11F5" w:rsidRPr="009C11F5">
        <w:rPr>
          <w:rFonts w:ascii="Optima" w:hAnsi="Optima" w:cs="TimesNewRomanPSMT"/>
          <w:color w:val="1A1A1A"/>
        </w:rPr>
        <w:t>_______</w:t>
      </w:r>
      <w:r w:rsidR="0032207C" w:rsidRPr="009C11F5">
        <w:rPr>
          <w:rFonts w:ascii="Optima" w:hAnsi="Optima" w:cs="TimesNewRomanPSMT"/>
          <w:color w:val="1A1A1A"/>
        </w:rPr>
        <w:t>_</w:t>
      </w:r>
    </w:p>
    <w:p w14:paraId="28044C11" w14:textId="7A0A324D"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Nome:</w:t>
      </w:r>
      <w:r w:rsidR="0032207C" w:rsidRPr="009C11F5">
        <w:rPr>
          <w:rFonts w:ascii="Optima" w:hAnsi="Optima" w:cs="TimesNewRomanPSMT"/>
          <w:color w:val="1A1A1A"/>
        </w:rPr>
        <w:t xml:space="preserve"> ______________________________________________________________________</w:t>
      </w:r>
      <w:r w:rsidR="009C11F5" w:rsidRPr="009C11F5">
        <w:rPr>
          <w:rFonts w:ascii="Optima" w:hAnsi="Optima" w:cs="TimesNewRomanPSMT"/>
          <w:color w:val="1A1A1A"/>
        </w:rPr>
        <w:t>_______</w:t>
      </w:r>
    </w:p>
    <w:p w14:paraId="71349079" w14:textId="4BCAD9AD" w:rsidR="003E11D7" w:rsidRDefault="003E11D7" w:rsidP="002E1F25">
      <w:pPr>
        <w:autoSpaceDE w:val="0"/>
        <w:autoSpaceDN w:val="0"/>
        <w:adjustRightInd w:val="0"/>
        <w:jc w:val="both"/>
        <w:rPr>
          <w:rFonts w:ascii="Optima" w:hAnsi="Optima" w:cs="TimesNewRomanPSMT"/>
          <w:color w:val="1A1A1A"/>
        </w:rPr>
      </w:pPr>
      <w:r>
        <w:rPr>
          <w:rFonts w:ascii="Optima" w:hAnsi="Optima" w:cs="TimesNewRomanPSMT"/>
          <w:color w:val="1A1A1A"/>
        </w:rPr>
        <w:t>Luogo e data di nascita: _______________________________________________________________</w:t>
      </w:r>
    </w:p>
    <w:p w14:paraId="65AFF9E2" w14:textId="77777777" w:rsidR="003E11D7" w:rsidRPr="009C11F5" w:rsidRDefault="003E11D7" w:rsidP="003E11D7">
      <w:pPr>
        <w:autoSpaceDE w:val="0"/>
        <w:autoSpaceDN w:val="0"/>
        <w:adjustRightInd w:val="0"/>
        <w:jc w:val="both"/>
        <w:rPr>
          <w:rFonts w:ascii="Optima" w:hAnsi="Optima" w:cs="TimesNewRomanPSMT"/>
          <w:color w:val="1A1A1A"/>
        </w:rPr>
      </w:pPr>
      <w:r>
        <w:rPr>
          <w:rFonts w:ascii="Optima" w:hAnsi="Optima" w:cs="TimesNewRomanPSMT"/>
          <w:color w:val="1A1A1A"/>
        </w:rPr>
        <w:t>Titolo conseguito</w:t>
      </w:r>
      <w:r w:rsidRPr="009C11F5">
        <w:rPr>
          <w:rFonts w:ascii="Optima" w:hAnsi="Optima" w:cs="TimesNewRomanPSMT"/>
          <w:color w:val="1A1A1A"/>
        </w:rPr>
        <w:t>: ______________________________________________________________</w:t>
      </w:r>
      <w:r>
        <w:rPr>
          <w:rFonts w:ascii="Optima" w:hAnsi="Optima" w:cs="TimesNewRomanPSMT"/>
          <w:color w:val="1A1A1A"/>
        </w:rPr>
        <w:t>______</w:t>
      </w:r>
    </w:p>
    <w:p w14:paraId="6C9636DA" w14:textId="13169248" w:rsidR="0032207C" w:rsidRPr="009C11F5" w:rsidRDefault="003E11D7" w:rsidP="002E1F25">
      <w:pPr>
        <w:autoSpaceDE w:val="0"/>
        <w:autoSpaceDN w:val="0"/>
        <w:adjustRightInd w:val="0"/>
        <w:jc w:val="both"/>
        <w:rPr>
          <w:rFonts w:ascii="Optima" w:hAnsi="Optima" w:cs="TimesNewRomanPSMT"/>
          <w:color w:val="1A1A1A"/>
        </w:rPr>
      </w:pPr>
      <w:r>
        <w:rPr>
          <w:rFonts w:ascii="Optima" w:hAnsi="Optima" w:cs="TimesNewRomanPSMT"/>
          <w:color w:val="1A1A1A"/>
        </w:rPr>
        <w:t>Istituzione universitaria/di formazione in cui in corso un’iscrizione</w:t>
      </w:r>
      <w:r w:rsidR="002E1F25" w:rsidRPr="009C11F5">
        <w:rPr>
          <w:rFonts w:ascii="Optima" w:hAnsi="Optima" w:cs="TimesNewRomanPSMT"/>
          <w:color w:val="1A1A1A"/>
        </w:rPr>
        <w:t>:</w:t>
      </w:r>
      <w:r w:rsidR="0032207C" w:rsidRPr="009C11F5">
        <w:rPr>
          <w:rFonts w:ascii="Optima" w:hAnsi="Optima" w:cs="TimesNewRomanPSMT"/>
          <w:color w:val="1A1A1A"/>
        </w:rPr>
        <w:t xml:space="preserve"> ___________________________</w:t>
      </w:r>
      <w:r>
        <w:rPr>
          <w:rFonts w:ascii="Optima" w:hAnsi="Optima" w:cs="TimesNewRomanPSMT"/>
          <w:color w:val="1A1A1A"/>
        </w:rPr>
        <w:t>__</w:t>
      </w:r>
    </w:p>
    <w:p w14:paraId="2484D172" w14:textId="68D4DA9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CF:</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_______</w:t>
      </w:r>
    </w:p>
    <w:p w14:paraId="185ABFF3" w14:textId="256BFDCD"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E-mail:</w:t>
      </w:r>
      <w:r w:rsidR="0032207C" w:rsidRPr="009C11F5">
        <w:rPr>
          <w:rFonts w:ascii="Optima" w:hAnsi="Optima" w:cs="TimesNewRomanPSMT"/>
          <w:color w:val="1A1A1A"/>
        </w:rPr>
        <w:t xml:space="preserve"> ______________________________________________________________________</w:t>
      </w:r>
      <w:r w:rsidR="009C11F5">
        <w:rPr>
          <w:rFonts w:ascii="Optima" w:hAnsi="Optima" w:cs="TimesNewRomanPSMT"/>
          <w:color w:val="1A1A1A"/>
        </w:rPr>
        <w:t>_______</w:t>
      </w:r>
    </w:p>
    <w:p w14:paraId="0334116A" w14:textId="6E6BD35F"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Tel:</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w:t>
      </w:r>
    </w:p>
    <w:p w14:paraId="5F42BFC1" w14:textId="5B242893"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Indirizzo:</w:t>
      </w:r>
      <w:r w:rsidR="0032207C" w:rsidRPr="009C11F5">
        <w:rPr>
          <w:rFonts w:ascii="Optima" w:hAnsi="Optima" w:cs="TimesNewRomanPSMT"/>
          <w:color w:val="1A1A1A"/>
        </w:rPr>
        <w:t xml:space="preserve"> ____________________________________________________________________</w:t>
      </w:r>
      <w:r w:rsidR="009C11F5">
        <w:rPr>
          <w:rFonts w:ascii="Optima" w:hAnsi="Optima" w:cs="TimesNewRomanPSMT"/>
          <w:color w:val="1A1A1A"/>
        </w:rPr>
        <w:t>_______</w:t>
      </w:r>
    </w:p>
    <w:p w14:paraId="4B5B25DA" w14:textId="078B5B66"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CAP: ________________________________________________________________________</w:t>
      </w:r>
      <w:r w:rsidR="009C11F5">
        <w:rPr>
          <w:rFonts w:ascii="Optima" w:hAnsi="Optima" w:cs="TimesNewRomanPSMT"/>
          <w:color w:val="1A1A1A"/>
        </w:rPr>
        <w:t>______</w:t>
      </w:r>
    </w:p>
    <w:p w14:paraId="7F8CCA66" w14:textId="13FE51E6"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Città:</w:t>
      </w:r>
      <w:r w:rsidR="0032207C" w:rsidRPr="009C11F5">
        <w:rPr>
          <w:rFonts w:ascii="Optima" w:hAnsi="Optima" w:cs="TimesNewRomanPSMT"/>
          <w:color w:val="1A1A1A"/>
        </w:rPr>
        <w:t xml:space="preserve"> _______________________________________________________________________</w:t>
      </w:r>
      <w:r w:rsidR="009C11F5">
        <w:rPr>
          <w:rFonts w:ascii="Optima" w:hAnsi="Optima" w:cs="TimesNewRomanPSMT"/>
          <w:color w:val="1A1A1A"/>
        </w:rPr>
        <w:t>_______</w:t>
      </w:r>
    </w:p>
    <w:p w14:paraId="573DA26B" w14:textId="77777777" w:rsidR="002E1F25" w:rsidRPr="009C11F5" w:rsidRDefault="002E1F25" w:rsidP="002E1F25">
      <w:pPr>
        <w:autoSpaceDE w:val="0"/>
        <w:autoSpaceDN w:val="0"/>
        <w:adjustRightInd w:val="0"/>
        <w:jc w:val="both"/>
        <w:rPr>
          <w:rFonts w:ascii="Optima" w:hAnsi="Optima" w:cs="TimesNewRomanPSMT"/>
          <w:color w:val="1A1A1A"/>
        </w:rPr>
      </w:pPr>
    </w:p>
    <w:p w14:paraId="1BEB66E5" w14:textId="1041D22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 relazione ai dati personali raccolti da TIEMS Italian Chapter dichiaro di aver preso visione dell’informativa di cui all’art. 13 D.Lgs.</w:t>
      </w:r>
      <w:r w:rsidR="009C11F5" w:rsidRPr="009C11F5">
        <w:rPr>
          <w:rFonts w:ascii="Optima" w:hAnsi="Optima" w:cs="TimesNewRomanPSMT"/>
          <w:color w:val="1A1A1A"/>
        </w:rPr>
        <w:t xml:space="preserve"> </w:t>
      </w:r>
      <w:r w:rsidRPr="009C11F5">
        <w:rPr>
          <w:rFonts w:ascii="Optima" w:hAnsi="Optima" w:cs="TimesNewRomanPSMT"/>
          <w:color w:val="1A1A1A"/>
        </w:rPr>
        <w:t>196/2003 e acconsento al trattamento per le finalità e con le modalità indicate nell’informativa stessa:</w:t>
      </w:r>
    </w:p>
    <w:p w14:paraId="30D7288C"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493B5608" w14:textId="4827DC63"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la pubblicazione del mio nominativo sul sito di TIEMS IC</w:t>
      </w:r>
    </w:p>
    <w:p w14:paraId="04603C37"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7AF2AC25" w14:textId="637AD49D"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w:t>
      </w:r>
      <w:r w:rsidRPr="009C11F5">
        <w:rPr>
          <w:rFonts w:ascii="Optima" w:hAnsi="Optima" w:cs="Calibri"/>
          <w:color w:val="1A1A1A"/>
        </w:rPr>
        <w:t>’</w:t>
      </w:r>
      <w:r w:rsidRPr="009C11F5">
        <w:rPr>
          <w:rFonts w:ascii="Optima" w:hAnsi="Optima" w:cs="TimesNewRomanPSMT"/>
          <w:color w:val="1A1A1A"/>
        </w:rPr>
        <w:t>invio di messaggi provenienti dall</w:t>
      </w:r>
      <w:r w:rsidR="009C11F5" w:rsidRPr="009C11F5">
        <w:rPr>
          <w:rFonts w:ascii="Optima" w:hAnsi="Optima" w:cs="TimesNewRomanPSMT"/>
          <w:color w:val="1A1A1A"/>
        </w:rPr>
        <w:t>a</w:t>
      </w:r>
      <w:r w:rsidRPr="009C11F5">
        <w:rPr>
          <w:rFonts w:ascii="Optima" w:hAnsi="Optima" w:cs="TimesNewRomanPSMT"/>
          <w:color w:val="1A1A1A"/>
        </w:rPr>
        <w:t xml:space="preserve"> mailing list TIEMS IC</w:t>
      </w:r>
    </w:p>
    <w:p w14:paraId="4AC3010D" w14:textId="7A3B7056" w:rsidR="002E1F25" w:rsidRPr="009C11F5" w:rsidRDefault="002E1F25" w:rsidP="002E1F25">
      <w:pPr>
        <w:autoSpaceDE w:val="0"/>
        <w:autoSpaceDN w:val="0"/>
        <w:adjustRightInd w:val="0"/>
        <w:jc w:val="both"/>
        <w:rPr>
          <w:rFonts w:ascii="Optima" w:hAnsi="Optima" w:cs="TimesNewRomanPSMT"/>
          <w:color w:val="1A1A1A"/>
          <w:sz w:val="8"/>
          <w:szCs w:val="8"/>
        </w:rPr>
      </w:pPr>
    </w:p>
    <w:p w14:paraId="55518342" w14:textId="5AB24AB1" w:rsidR="009C11F5" w:rsidRDefault="009C11F5" w:rsidP="002E1F25">
      <w:pPr>
        <w:autoSpaceDE w:val="0"/>
        <w:autoSpaceDN w:val="0"/>
        <w:adjustRightInd w:val="0"/>
        <w:jc w:val="both"/>
        <w:rPr>
          <w:rFonts w:ascii="Optima" w:hAnsi="Optima" w:cs="TimesNewRomanPSMT"/>
          <w:color w:val="1A1A1A"/>
        </w:rPr>
      </w:pPr>
    </w:p>
    <w:p w14:paraId="04E860DD" w14:textId="77777777" w:rsidR="00BC6361" w:rsidRPr="009C11F5" w:rsidRDefault="00BC6361" w:rsidP="002E1F25">
      <w:pPr>
        <w:autoSpaceDE w:val="0"/>
        <w:autoSpaceDN w:val="0"/>
        <w:adjustRightInd w:val="0"/>
        <w:jc w:val="both"/>
        <w:rPr>
          <w:rFonts w:ascii="Optima" w:hAnsi="Optima" w:cs="TimesNewRomanPSMT"/>
          <w:color w:val="1A1A1A"/>
        </w:rPr>
      </w:pPr>
    </w:p>
    <w:p w14:paraId="7EFF21DE" w14:textId="6FFB0FDE"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Luogo</w:t>
      </w:r>
      <w:r w:rsidR="009C11F5">
        <w:rPr>
          <w:rFonts w:ascii="Optima" w:hAnsi="Optima" w:cs="TimesNewRomanPSMT"/>
          <w:color w:val="1A1A1A"/>
        </w:rPr>
        <w:t xml:space="preserve">, </w:t>
      </w:r>
      <w:r w:rsidRPr="009C11F5">
        <w:rPr>
          <w:rFonts w:ascii="Optima" w:hAnsi="Optima" w:cs="TimesNewRomanPSMT"/>
          <w:color w:val="1A1A1A"/>
        </w:rPr>
        <w:t>data:</w:t>
      </w:r>
      <w:r w:rsidR="009C11F5">
        <w:rPr>
          <w:rFonts w:ascii="Optima" w:hAnsi="Optima" w:cs="TimesNewRomanPSMT"/>
          <w:color w:val="1A1A1A"/>
        </w:rPr>
        <w:t xml:space="preserve"> ____________________</w:t>
      </w:r>
      <w:r w:rsidR="00BD7BDB">
        <w:rPr>
          <w:rFonts w:ascii="Optima" w:hAnsi="Optima" w:cs="TimesNewRomanPSMT"/>
          <w:color w:val="1A1A1A"/>
        </w:rPr>
        <w:t xml:space="preserve">____   </w:t>
      </w:r>
      <w:r w:rsidR="00BD7BDB">
        <w:rPr>
          <w:rFonts w:ascii="Optima" w:hAnsi="Optima" w:cs="TimesNewRomanPSMT"/>
          <w:color w:val="1A1A1A"/>
        </w:rPr>
        <w:tab/>
      </w:r>
      <w:r w:rsidR="00BD7BDB">
        <w:rPr>
          <w:rFonts w:ascii="Optima" w:hAnsi="Optima" w:cs="TimesNewRomanPSMT"/>
          <w:color w:val="1A1A1A"/>
        </w:rPr>
        <w:tab/>
      </w:r>
      <w:r w:rsidRPr="009C11F5">
        <w:rPr>
          <w:rFonts w:ascii="Optima" w:hAnsi="Optima" w:cs="TimesNewRomanPSMT"/>
          <w:color w:val="1A1A1A"/>
        </w:rPr>
        <w:t>Firma</w:t>
      </w:r>
      <w:r w:rsidR="009C11F5">
        <w:rPr>
          <w:rFonts w:ascii="Optima" w:hAnsi="Optima" w:cs="TimesNewRomanPSMT"/>
          <w:color w:val="1A1A1A"/>
        </w:rPr>
        <w:t xml:space="preserve"> _____________________________</w:t>
      </w:r>
    </w:p>
    <w:p w14:paraId="1CC33723" w14:textId="77777777" w:rsidR="002E1F25" w:rsidRPr="009C11F5" w:rsidRDefault="002E1F25" w:rsidP="002E1F25">
      <w:pPr>
        <w:autoSpaceDE w:val="0"/>
        <w:autoSpaceDN w:val="0"/>
        <w:adjustRightInd w:val="0"/>
        <w:jc w:val="both"/>
        <w:rPr>
          <w:rFonts w:ascii="Optima" w:hAnsi="Optima" w:cs="TimesNewRomanPSMT"/>
          <w:color w:val="1A1A1A"/>
        </w:rPr>
      </w:pPr>
    </w:p>
    <w:p w14:paraId="08270C5D" w14:textId="7DF45BB8" w:rsidR="002E1F25" w:rsidRDefault="002E1F25" w:rsidP="002E1F25">
      <w:pPr>
        <w:autoSpaceDE w:val="0"/>
        <w:autoSpaceDN w:val="0"/>
        <w:adjustRightInd w:val="0"/>
        <w:jc w:val="both"/>
        <w:rPr>
          <w:rFonts w:ascii="Optima" w:hAnsi="Optima" w:cs="TimesNewRomanPSMT"/>
          <w:color w:val="1A1A1A"/>
        </w:rPr>
      </w:pPr>
    </w:p>
    <w:p w14:paraId="226F8B1F" w14:textId="4B7DD93E" w:rsidR="009C11F5" w:rsidRPr="009C11F5" w:rsidRDefault="00BD7BDB" w:rsidP="002E1F25">
      <w:pPr>
        <w:autoSpaceDE w:val="0"/>
        <w:autoSpaceDN w:val="0"/>
        <w:adjustRightInd w:val="0"/>
        <w:jc w:val="both"/>
        <w:rPr>
          <w:rFonts w:ascii="Optima" w:hAnsi="Optima" w:cs="TimesNewRomanPSMT"/>
          <w:color w:val="1A1A1A"/>
        </w:rPr>
      </w:pPr>
      <w:r>
        <w:rPr>
          <w:rFonts w:ascii="Optima" w:hAnsi="Optima" w:cs="TimesNewRomanPSMT"/>
          <w:color w:val="1A1A1A"/>
        </w:rPr>
        <w:t>___________________________________________________________________________________</w:t>
      </w:r>
    </w:p>
    <w:p w14:paraId="5356C160" w14:textId="77777777" w:rsidR="00BD7BDB" w:rsidRDefault="00BD7BDB" w:rsidP="002E1F25">
      <w:pPr>
        <w:autoSpaceDE w:val="0"/>
        <w:autoSpaceDN w:val="0"/>
        <w:adjustRightInd w:val="0"/>
        <w:jc w:val="both"/>
        <w:rPr>
          <w:rFonts w:ascii="Optima" w:hAnsi="Optima" w:cs="TimesNewRomanPSMT"/>
          <w:color w:val="1A1A1A"/>
        </w:rPr>
      </w:pPr>
    </w:p>
    <w:p w14:paraId="2288CEA9" w14:textId="53167EC2" w:rsidR="005C7F79" w:rsidRDefault="005C7F79" w:rsidP="003E11D7">
      <w:pPr>
        <w:autoSpaceDE w:val="0"/>
        <w:autoSpaceDN w:val="0"/>
        <w:adjustRightInd w:val="0"/>
        <w:jc w:val="both"/>
        <w:rPr>
          <w:rFonts w:ascii="Optima" w:hAnsi="Optima" w:cs="TimesNewRomanPSMT"/>
          <w:color w:val="1A1A1A"/>
        </w:rPr>
      </w:pPr>
      <w:r>
        <w:rPr>
          <w:rFonts w:ascii="Optima" w:hAnsi="Optima" w:cs="TimesNewRomanPSMT"/>
          <w:color w:val="1A1A1A"/>
        </w:rPr>
        <w:t xml:space="preserve">Il presente modulo di </w:t>
      </w:r>
      <w:r w:rsidR="002E1F25" w:rsidRPr="009C11F5">
        <w:rPr>
          <w:rFonts w:ascii="Optima" w:hAnsi="Optima" w:cs="TimesNewRomanPSMT"/>
          <w:color w:val="1A1A1A"/>
        </w:rPr>
        <w:t xml:space="preserve">richiesta di </w:t>
      </w:r>
      <w:r w:rsidR="009C11F5">
        <w:rPr>
          <w:rFonts w:ascii="Optima" w:hAnsi="Optima" w:cs="TimesNewRomanPSMT"/>
          <w:color w:val="1A1A1A"/>
        </w:rPr>
        <w:t>iscrizione/rinnovo deve essere in</w:t>
      </w:r>
      <w:r w:rsidR="002E1F25" w:rsidRPr="009C11F5">
        <w:rPr>
          <w:rFonts w:ascii="Optima" w:hAnsi="Optima" w:cs="TimesNewRomanPSMT"/>
          <w:color w:val="1A1A1A"/>
        </w:rPr>
        <w:t>oltrat</w:t>
      </w:r>
      <w:r w:rsidR="00BD7BDB">
        <w:rPr>
          <w:rFonts w:ascii="Optima" w:hAnsi="Optima" w:cs="TimesNewRomanPSMT"/>
          <w:color w:val="1A1A1A"/>
        </w:rPr>
        <w:t>o</w:t>
      </w:r>
      <w:r w:rsidR="002E1F25" w:rsidRPr="009C11F5">
        <w:rPr>
          <w:rFonts w:ascii="Optima" w:hAnsi="Optima" w:cs="TimesNewRomanPSMT"/>
          <w:color w:val="1A1A1A"/>
        </w:rPr>
        <w:t xml:space="preserve"> a mezzo posta elettronica</w:t>
      </w:r>
      <w:r w:rsidR="003E11D7">
        <w:rPr>
          <w:rFonts w:ascii="Optima" w:hAnsi="Optima" w:cs="TimesNewRomanPSMT"/>
          <w:color w:val="1A1A1A"/>
        </w:rPr>
        <w:t xml:space="preserve"> </w:t>
      </w:r>
      <w:r w:rsidR="003E11D7" w:rsidRPr="005C7F79">
        <w:rPr>
          <w:rFonts w:ascii="Optima" w:hAnsi="Optima" w:cs="TimesNewRomanPSMT"/>
          <w:color w:val="1A1A1A"/>
          <w:u w:val="single"/>
        </w:rPr>
        <w:t xml:space="preserve">entro il </w:t>
      </w:r>
      <w:r w:rsidR="008D11EA">
        <w:rPr>
          <w:rFonts w:ascii="Optima" w:hAnsi="Optima" w:cs="TimesNewRomanPSMT"/>
          <w:color w:val="1A1A1A"/>
          <w:u w:val="single"/>
        </w:rPr>
        <w:t>31</w:t>
      </w:r>
      <w:r w:rsidR="003E11D7" w:rsidRPr="005C7F79">
        <w:rPr>
          <w:rFonts w:ascii="Optima" w:hAnsi="Optima" w:cs="TimesNewRomanPSMT"/>
          <w:color w:val="1A1A1A"/>
          <w:u w:val="single"/>
        </w:rPr>
        <w:t xml:space="preserve"> </w:t>
      </w:r>
      <w:r w:rsidR="008D11EA">
        <w:rPr>
          <w:rFonts w:ascii="Optima" w:hAnsi="Optima" w:cs="TimesNewRomanPSMT"/>
          <w:color w:val="1A1A1A"/>
          <w:u w:val="single"/>
        </w:rPr>
        <w:t>Marzo</w:t>
      </w:r>
      <w:r w:rsidR="003E11D7">
        <w:rPr>
          <w:rFonts w:ascii="Optima" w:hAnsi="Optima" w:cs="TimesNewRomanPSMT"/>
          <w:color w:val="1A1A1A"/>
          <w:u w:val="single"/>
        </w:rPr>
        <w:t xml:space="preserve"> 20</w:t>
      </w:r>
      <w:r w:rsidR="008D11EA">
        <w:rPr>
          <w:rFonts w:ascii="Optima" w:hAnsi="Optima" w:cs="TimesNewRomanPSMT"/>
          <w:color w:val="1A1A1A"/>
          <w:u w:val="single"/>
        </w:rPr>
        <w:t>20</w:t>
      </w:r>
      <w:bookmarkStart w:id="0" w:name="_GoBack"/>
      <w:bookmarkEnd w:id="0"/>
      <w:r w:rsidR="002E1F25" w:rsidRPr="009C11F5">
        <w:rPr>
          <w:rFonts w:ascii="Optima" w:hAnsi="Optima" w:cs="TimesNewRomanPSMT"/>
          <w:color w:val="1A1A1A"/>
        </w:rPr>
        <w:t xml:space="preserve"> all’indirizzo </w:t>
      </w:r>
      <w:hyperlink r:id="rId7" w:history="1">
        <w:r w:rsidR="009C11F5" w:rsidRPr="00A214E9">
          <w:rPr>
            <w:rStyle w:val="Collegamentoipertestuale"/>
            <w:rFonts w:ascii="Optima" w:hAnsi="Optima" w:cs="TimesNewRomanPSMT"/>
          </w:rPr>
          <w:t>info@tiems-ic.it</w:t>
        </w:r>
      </w:hyperlink>
      <w:r w:rsidR="002E1F25" w:rsidRPr="009C11F5">
        <w:rPr>
          <w:rFonts w:ascii="Optima" w:hAnsi="Optima" w:cs="TimesNewRomanPSMT"/>
          <w:color w:val="1A1A1A"/>
        </w:rPr>
        <w:t xml:space="preserve">. </w:t>
      </w:r>
      <w:r w:rsidR="009C11F5">
        <w:rPr>
          <w:rFonts w:ascii="Optima" w:hAnsi="Optima" w:cs="TimesNewRomanPSMT"/>
          <w:color w:val="1A1A1A"/>
        </w:rPr>
        <w:t>L’ammissione avverrà a seguito</w:t>
      </w:r>
      <w:r w:rsidR="003E11D7">
        <w:rPr>
          <w:rFonts w:ascii="Optima" w:hAnsi="Optima" w:cs="TimesNewRomanPSMT"/>
          <w:color w:val="1A1A1A"/>
        </w:rPr>
        <w:t xml:space="preserve"> </w:t>
      </w:r>
      <w:r w:rsidR="009C11F5" w:rsidRPr="005C7F79">
        <w:rPr>
          <w:rFonts w:ascii="Optima" w:hAnsi="Optima" w:cs="TimesNewRomanPSMT"/>
          <w:color w:val="1A1A1A"/>
        </w:rPr>
        <w:t>dell’</w:t>
      </w:r>
      <w:r w:rsidR="002E1F25" w:rsidRPr="005C7F79">
        <w:rPr>
          <w:rFonts w:ascii="Optima" w:hAnsi="Optima" w:cs="TimesNewRomanPSMT"/>
          <w:color w:val="1A1A1A"/>
        </w:rPr>
        <w:t>accettazione del Consiglio Direttivo</w:t>
      </w:r>
      <w:r w:rsidR="003E11D7">
        <w:rPr>
          <w:rFonts w:ascii="Optima" w:hAnsi="Optima" w:cs="TimesNewRomanPSMT"/>
          <w:color w:val="1A1A1A"/>
        </w:rPr>
        <w:t>.</w:t>
      </w:r>
    </w:p>
    <w:p w14:paraId="374B995C" w14:textId="556E1EDD" w:rsidR="002E1F25" w:rsidRPr="009C11F5" w:rsidRDefault="002E1F25" w:rsidP="003E11D7">
      <w:pPr>
        <w:autoSpaceDE w:val="0"/>
        <w:autoSpaceDN w:val="0"/>
        <w:adjustRightInd w:val="0"/>
        <w:jc w:val="both"/>
        <w:rPr>
          <w:rFonts w:ascii="Optima" w:hAnsi="Optima" w:cs="TimesNewRomanPSMT"/>
          <w:color w:val="1A1A1A"/>
        </w:rPr>
      </w:pPr>
    </w:p>
    <w:sectPr w:rsidR="002E1F25" w:rsidRPr="009C11F5" w:rsidSect="00C71973">
      <w:headerReference w:type="even" r:id="rId8"/>
      <w:headerReference w:type="default" r:id="rId9"/>
      <w:footerReference w:type="even" r:id="rId10"/>
      <w:headerReference w:type="first" r:id="rId11"/>
      <w:pgSz w:w="11906" w:h="16838" w:code="9"/>
      <w:pgMar w:top="2079" w:right="849" w:bottom="1134" w:left="1134" w:header="709"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EAA9" w14:textId="77777777" w:rsidR="00091300" w:rsidRDefault="00091300" w:rsidP="00866769">
      <w:r>
        <w:separator/>
      </w:r>
    </w:p>
  </w:endnote>
  <w:endnote w:type="continuationSeparator" w:id="0">
    <w:p w14:paraId="2C0D0DFB" w14:textId="77777777" w:rsidR="00091300" w:rsidRDefault="00091300" w:rsidP="0086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D220" w14:textId="77777777" w:rsidR="005C4D09" w:rsidRDefault="005C4D09" w:rsidP="00D4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F2DDA1" w14:textId="77777777" w:rsidR="005C4D09" w:rsidRDefault="005C4D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4F50" w14:textId="77777777" w:rsidR="00091300" w:rsidRDefault="00091300" w:rsidP="00866769">
      <w:r>
        <w:separator/>
      </w:r>
    </w:p>
  </w:footnote>
  <w:footnote w:type="continuationSeparator" w:id="0">
    <w:p w14:paraId="39A3187D" w14:textId="77777777" w:rsidR="00091300" w:rsidRDefault="00091300" w:rsidP="0086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F9F6" w14:textId="77777777" w:rsidR="005C4D09" w:rsidRDefault="00091300">
    <w:pPr>
      <w:pStyle w:val="Intestazione"/>
    </w:pPr>
    <w:r>
      <w:rPr>
        <w:noProof/>
        <w:lang w:val="en-US" w:eastAsia="en-US"/>
      </w:rPr>
      <w:pict w14:anchorId="12D76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877.4pt;height:1462.7pt;z-index:-251658752;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4A0" w:firstRow="1" w:lastRow="0" w:firstColumn="1" w:lastColumn="0" w:noHBand="0" w:noVBand="1"/>
    </w:tblPr>
    <w:tblGrid>
      <w:gridCol w:w="3794"/>
      <w:gridCol w:w="5812"/>
    </w:tblGrid>
    <w:tr w:rsidR="005C4D09" w14:paraId="314DB6E3" w14:textId="77777777" w:rsidTr="006C05F4">
      <w:tc>
        <w:tcPr>
          <w:tcW w:w="3794" w:type="dxa"/>
          <w:shd w:val="clear" w:color="auto" w:fill="auto"/>
        </w:tcPr>
        <w:p w14:paraId="376AAF5A" w14:textId="77777777" w:rsidR="005C4D09" w:rsidRPr="003A0906" w:rsidRDefault="005C4D09" w:rsidP="00B102DD">
          <w:pPr>
            <w:pStyle w:val="Intestazione"/>
            <w:jc w:val="center"/>
          </w:pPr>
          <w:r>
            <w:rPr>
              <w:noProof/>
              <w:lang w:val="en-US" w:eastAsia="en-US"/>
            </w:rPr>
            <w:drawing>
              <wp:inline distT="0" distB="0" distL="0" distR="0" wp14:anchorId="6CCD18BF" wp14:editId="133B55B8">
                <wp:extent cx="1419225" cy="762000"/>
                <wp:effectExtent l="0" t="0" r="0" b="0"/>
                <wp:docPr id="34" name="Picture 11" descr="TIEMS 2012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EMS 2012 High Quality logo"/>
                        <pic:cNvPicPr>
                          <a:picLocks noChangeAspect="1" noChangeArrowheads="1"/>
                        </pic:cNvPicPr>
                      </pic:nvPicPr>
                      <pic:blipFill>
                        <a:blip r:embed="rId1"/>
                        <a:srcRect/>
                        <a:stretch>
                          <a:fillRect/>
                        </a:stretch>
                      </pic:blipFill>
                      <pic:spPr bwMode="auto">
                        <a:xfrm>
                          <a:off x="0" y="0"/>
                          <a:ext cx="1419225" cy="762000"/>
                        </a:xfrm>
                        <a:prstGeom prst="rect">
                          <a:avLst/>
                        </a:prstGeom>
                        <a:noFill/>
                        <a:ln w="9525">
                          <a:noFill/>
                          <a:miter lim="800000"/>
                          <a:headEnd/>
                          <a:tailEnd/>
                        </a:ln>
                      </pic:spPr>
                    </pic:pic>
                  </a:graphicData>
                </a:graphic>
              </wp:inline>
            </w:drawing>
          </w:r>
        </w:p>
      </w:tc>
      <w:tc>
        <w:tcPr>
          <w:tcW w:w="5812" w:type="dxa"/>
          <w:shd w:val="clear" w:color="auto" w:fill="auto"/>
        </w:tcPr>
        <w:p w14:paraId="12D5DB60" w14:textId="204E03FE" w:rsidR="005C4D09" w:rsidRPr="003C4C38" w:rsidRDefault="005C4D09" w:rsidP="00883A51">
          <w:pPr>
            <w:pStyle w:val="NormaleWeb"/>
            <w:ind w:left="175"/>
            <w:rPr>
              <w:rFonts w:ascii="Calibri Light" w:hAnsi="Calibri Light"/>
              <w:sz w:val="20"/>
              <w:szCs w:val="20"/>
            </w:rPr>
          </w:pPr>
          <w:r w:rsidRPr="003C4C38">
            <w:rPr>
              <w:rFonts w:ascii="Calibri Light" w:hAnsi="Calibri Light"/>
              <w:b/>
              <w:sz w:val="20"/>
              <w:szCs w:val="20"/>
            </w:rPr>
            <w:t>The Internation</w:t>
          </w:r>
          <w:r>
            <w:rPr>
              <w:rFonts w:ascii="Calibri Light" w:hAnsi="Calibri Light"/>
              <w:b/>
              <w:sz w:val="20"/>
              <w:szCs w:val="20"/>
            </w:rPr>
            <w:t>al Emergency Management Society</w:t>
          </w:r>
          <w:r w:rsidRPr="003C4C38">
            <w:rPr>
              <w:rFonts w:ascii="Calibri Light" w:hAnsi="Calibri Light"/>
              <w:b/>
              <w:sz w:val="20"/>
              <w:szCs w:val="20"/>
            </w:rPr>
            <w:t xml:space="preserve"> Italian Chapter</w:t>
          </w:r>
          <w:r w:rsidRPr="003C4C38">
            <w:rPr>
              <w:rFonts w:ascii="Calibri Light" w:hAnsi="Calibri Light"/>
              <w:sz w:val="20"/>
              <w:szCs w:val="20"/>
            </w:rPr>
            <w:br/>
            <w:t>Sede Legale: Via Cadore, 26 - 20135 Milano (Italia)</w:t>
          </w:r>
          <w:r w:rsidRPr="003C4C38">
            <w:rPr>
              <w:rFonts w:ascii="Calibri Light" w:hAnsi="Calibri Light"/>
              <w:sz w:val="20"/>
              <w:szCs w:val="20"/>
            </w:rPr>
            <w:br/>
            <w:t xml:space="preserve">Email: </w:t>
          </w:r>
          <w:hyperlink r:id="rId2" w:history="1">
            <w:r w:rsidRPr="003C4C38">
              <w:rPr>
                <w:rStyle w:val="Collegamentoipertestuale"/>
                <w:rFonts w:ascii="Calibri Light" w:hAnsi="Calibri Light"/>
                <w:sz w:val="20"/>
                <w:szCs w:val="20"/>
              </w:rPr>
              <w:t>info@tiems-ic.it</w:t>
            </w:r>
          </w:hyperlink>
          <w:r>
            <w:rPr>
              <w:rStyle w:val="skimlinks-unlinked"/>
              <w:rFonts w:ascii="Calibri Light" w:hAnsi="Calibri Light"/>
              <w:sz w:val="20"/>
              <w:szCs w:val="20"/>
            </w:rPr>
            <w:br/>
          </w:r>
          <w:r w:rsidRPr="003C4C38">
            <w:rPr>
              <w:rStyle w:val="skimlinks-unlinked"/>
              <w:rFonts w:ascii="Calibri Light" w:hAnsi="Calibri Light"/>
              <w:sz w:val="20"/>
              <w:szCs w:val="20"/>
            </w:rPr>
            <w:t>Sito web</w:t>
          </w:r>
          <w:r w:rsidRPr="004B739B">
            <w:t>:</w:t>
          </w:r>
          <w:r w:rsidRPr="003C4C38">
            <w:rPr>
              <w:rFonts w:ascii="Calibri Light" w:hAnsi="Calibri Light"/>
              <w:sz w:val="20"/>
              <w:szCs w:val="20"/>
            </w:rPr>
            <w:t xml:space="preserve"> </w:t>
          </w:r>
          <w:hyperlink r:id="rId3" w:history="1">
            <w:r w:rsidR="00110753" w:rsidRPr="00A214E9">
              <w:rPr>
                <w:rStyle w:val="Collegamentoipertestuale"/>
                <w:rFonts w:ascii="Calibri Light" w:hAnsi="Calibri Light"/>
                <w:sz w:val="20"/>
                <w:szCs w:val="20"/>
              </w:rPr>
              <w:t>http://www.tiemsitalianchapter.it</w:t>
            </w:r>
          </w:hyperlink>
          <w:r w:rsidR="00110753">
            <w:rPr>
              <w:rFonts w:ascii="Calibri Light" w:hAnsi="Calibri Light"/>
              <w:sz w:val="20"/>
              <w:szCs w:val="20"/>
            </w:rPr>
            <w:t xml:space="preserve"> </w:t>
          </w:r>
        </w:p>
      </w:tc>
    </w:tr>
    <w:tr w:rsidR="005C4D09" w:rsidRPr="00411710" w14:paraId="7ACF15CD" w14:textId="77777777" w:rsidTr="006C05F4">
      <w:tc>
        <w:tcPr>
          <w:tcW w:w="3794" w:type="dxa"/>
          <w:shd w:val="clear" w:color="auto" w:fill="auto"/>
        </w:tcPr>
        <w:p w14:paraId="0D6DE11C" w14:textId="77777777" w:rsidR="005C4D09" w:rsidRPr="003A0906" w:rsidRDefault="005C4D09" w:rsidP="00B102DD">
          <w:pPr>
            <w:pStyle w:val="Intestazione"/>
            <w:jc w:val="center"/>
            <w:rPr>
              <w:rFonts w:ascii="Calibri" w:hAnsi="Calibri"/>
              <w:b/>
            </w:rPr>
          </w:pPr>
          <w:r w:rsidRPr="003A0906">
            <w:rPr>
              <w:rFonts w:ascii="Calibri" w:hAnsi="Calibri"/>
              <w:b/>
            </w:rPr>
            <w:t>ITALIAN CHAPTHER</w:t>
          </w:r>
        </w:p>
      </w:tc>
      <w:tc>
        <w:tcPr>
          <w:tcW w:w="5812" w:type="dxa"/>
          <w:shd w:val="clear" w:color="auto" w:fill="auto"/>
        </w:tcPr>
        <w:p w14:paraId="4B619CF4" w14:textId="77777777" w:rsidR="005C4D09" w:rsidRPr="003C4C38" w:rsidRDefault="005C4D09" w:rsidP="00883A51">
          <w:pPr>
            <w:pStyle w:val="NormaleWeb"/>
            <w:ind w:left="175"/>
            <w:rPr>
              <w:rFonts w:ascii="Calibri Light" w:hAnsi="Calibri Light"/>
              <w:sz w:val="20"/>
              <w:szCs w:val="20"/>
            </w:rPr>
          </w:pPr>
          <w:r w:rsidRPr="003C4C38">
            <w:rPr>
              <w:rFonts w:ascii="Calibri Light" w:hAnsi="Calibri Light"/>
              <w:sz w:val="20"/>
              <w:szCs w:val="20"/>
            </w:rPr>
            <w:t>Codice Fiscale: 97649520158</w:t>
          </w:r>
        </w:p>
      </w:tc>
    </w:tr>
  </w:tbl>
  <w:p w14:paraId="75845F84" w14:textId="0532C7FA" w:rsidR="005C4D09" w:rsidRPr="00411710" w:rsidRDefault="005C4D09" w:rsidP="004B739B">
    <w:pPr>
      <w:pStyle w:val="Intestazione"/>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A028" w14:textId="77777777" w:rsidR="005C4D09" w:rsidRDefault="00091300">
    <w:pPr>
      <w:pStyle w:val="Intestazione"/>
    </w:pPr>
    <w:r>
      <w:rPr>
        <w:noProof/>
        <w:lang w:val="en-US" w:eastAsia="en-US"/>
      </w:rPr>
      <w:pict w14:anchorId="6251E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877.4pt;height:1462.7pt;z-index:-251657728;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B6C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6639E"/>
    <w:multiLevelType w:val="hybridMultilevel"/>
    <w:tmpl w:val="C81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3AB4"/>
    <w:multiLevelType w:val="hybridMultilevel"/>
    <w:tmpl w:val="7032A6DE"/>
    <w:lvl w:ilvl="0" w:tplc="401A9C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425E1"/>
    <w:multiLevelType w:val="hybridMultilevel"/>
    <w:tmpl w:val="D718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469AF"/>
    <w:multiLevelType w:val="hybridMultilevel"/>
    <w:tmpl w:val="D1820714"/>
    <w:lvl w:ilvl="0" w:tplc="F54E35D6">
      <w:start w:val="45"/>
      <w:numFmt w:val="bullet"/>
      <w:lvlText w:val="-"/>
      <w:lvlJc w:val="left"/>
      <w:pPr>
        <w:ind w:left="720" w:hanging="360"/>
      </w:pPr>
      <w:rPr>
        <w:rFonts w:ascii="Calibri Light" w:eastAsia="Times New Roman" w:hAnsi="Calibri Ligh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E67EE4"/>
    <w:multiLevelType w:val="hybridMultilevel"/>
    <w:tmpl w:val="3F646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B865CB"/>
    <w:multiLevelType w:val="hybridMultilevel"/>
    <w:tmpl w:val="B65C9A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34A3751"/>
    <w:multiLevelType w:val="hybridMultilevel"/>
    <w:tmpl w:val="D87A3E14"/>
    <w:lvl w:ilvl="0" w:tplc="401A9CE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B6651B1"/>
    <w:multiLevelType w:val="hybridMultilevel"/>
    <w:tmpl w:val="8E42F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8F"/>
    <w:rsid w:val="00013EE7"/>
    <w:rsid w:val="0003129B"/>
    <w:rsid w:val="000575B3"/>
    <w:rsid w:val="00064995"/>
    <w:rsid w:val="000763BC"/>
    <w:rsid w:val="00091300"/>
    <w:rsid w:val="000964E1"/>
    <w:rsid w:val="000A1E74"/>
    <w:rsid w:val="000A4BAE"/>
    <w:rsid w:val="000B41C4"/>
    <w:rsid w:val="000D7EA1"/>
    <w:rsid w:val="000E1C95"/>
    <w:rsid w:val="000F254A"/>
    <w:rsid w:val="00110753"/>
    <w:rsid w:val="00124477"/>
    <w:rsid w:val="00155C9F"/>
    <w:rsid w:val="001738BF"/>
    <w:rsid w:val="00175E4B"/>
    <w:rsid w:val="00181DE5"/>
    <w:rsid w:val="00183EC8"/>
    <w:rsid w:val="0019377A"/>
    <w:rsid w:val="001B17E9"/>
    <w:rsid w:val="001C0754"/>
    <w:rsid w:val="001C19C0"/>
    <w:rsid w:val="001C215E"/>
    <w:rsid w:val="001E4D9F"/>
    <w:rsid w:val="001E6199"/>
    <w:rsid w:val="001F5D7E"/>
    <w:rsid w:val="001F739C"/>
    <w:rsid w:val="0020558C"/>
    <w:rsid w:val="002121BF"/>
    <w:rsid w:val="002236F0"/>
    <w:rsid w:val="00232CAD"/>
    <w:rsid w:val="00240B6B"/>
    <w:rsid w:val="002450D5"/>
    <w:rsid w:val="00250E36"/>
    <w:rsid w:val="00256B08"/>
    <w:rsid w:val="00283F4E"/>
    <w:rsid w:val="00292A05"/>
    <w:rsid w:val="002A0629"/>
    <w:rsid w:val="002C06C4"/>
    <w:rsid w:val="002C30C9"/>
    <w:rsid w:val="002C4AAC"/>
    <w:rsid w:val="002E1F25"/>
    <w:rsid w:val="002E4769"/>
    <w:rsid w:val="002F2F7C"/>
    <w:rsid w:val="002F6B8E"/>
    <w:rsid w:val="00310326"/>
    <w:rsid w:val="00313F90"/>
    <w:rsid w:val="0032207C"/>
    <w:rsid w:val="003418CC"/>
    <w:rsid w:val="003442D0"/>
    <w:rsid w:val="003517C6"/>
    <w:rsid w:val="0036086D"/>
    <w:rsid w:val="00366587"/>
    <w:rsid w:val="003669B1"/>
    <w:rsid w:val="003678D6"/>
    <w:rsid w:val="00380C04"/>
    <w:rsid w:val="003818CA"/>
    <w:rsid w:val="00382C0C"/>
    <w:rsid w:val="00383FEB"/>
    <w:rsid w:val="00391F7F"/>
    <w:rsid w:val="003947AA"/>
    <w:rsid w:val="00394B23"/>
    <w:rsid w:val="003A077C"/>
    <w:rsid w:val="003A0906"/>
    <w:rsid w:val="003B70EA"/>
    <w:rsid w:val="003C4C38"/>
    <w:rsid w:val="003C759F"/>
    <w:rsid w:val="003D34E0"/>
    <w:rsid w:val="003E11D7"/>
    <w:rsid w:val="003F6B2A"/>
    <w:rsid w:val="00411710"/>
    <w:rsid w:val="004368FE"/>
    <w:rsid w:val="00442117"/>
    <w:rsid w:val="0044592C"/>
    <w:rsid w:val="004621C9"/>
    <w:rsid w:val="00462B59"/>
    <w:rsid w:val="00462F18"/>
    <w:rsid w:val="00463EAC"/>
    <w:rsid w:val="00463F76"/>
    <w:rsid w:val="00466230"/>
    <w:rsid w:val="004828BE"/>
    <w:rsid w:val="00483119"/>
    <w:rsid w:val="0048722D"/>
    <w:rsid w:val="00496401"/>
    <w:rsid w:val="004B2FA8"/>
    <w:rsid w:val="004B739B"/>
    <w:rsid w:val="004C3CBE"/>
    <w:rsid w:val="004D4335"/>
    <w:rsid w:val="004E04EB"/>
    <w:rsid w:val="005059AD"/>
    <w:rsid w:val="0050658B"/>
    <w:rsid w:val="0051009E"/>
    <w:rsid w:val="00511FBD"/>
    <w:rsid w:val="00512D97"/>
    <w:rsid w:val="00534BC4"/>
    <w:rsid w:val="00537C33"/>
    <w:rsid w:val="0054457D"/>
    <w:rsid w:val="00552459"/>
    <w:rsid w:val="00572D5A"/>
    <w:rsid w:val="00580C82"/>
    <w:rsid w:val="00581617"/>
    <w:rsid w:val="00590CAC"/>
    <w:rsid w:val="005B728B"/>
    <w:rsid w:val="005C37B8"/>
    <w:rsid w:val="005C4D09"/>
    <w:rsid w:val="005C7F79"/>
    <w:rsid w:val="005D1092"/>
    <w:rsid w:val="005D2042"/>
    <w:rsid w:val="005E0768"/>
    <w:rsid w:val="006015F9"/>
    <w:rsid w:val="00603269"/>
    <w:rsid w:val="006229C3"/>
    <w:rsid w:val="00625CCD"/>
    <w:rsid w:val="00635AB4"/>
    <w:rsid w:val="00636728"/>
    <w:rsid w:val="0065581F"/>
    <w:rsid w:val="00666F36"/>
    <w:rsid w:val="00680165"/>
    <w:rsid w:val="00686379"/>
    <w:rsid w:val="006951D9"/>
    <w:rsid w:val="006B3540"/>
    <w:rsid w:val="006C05F4"/>
    <w:rsid w:val="006D7AAD"/>
    <w:rsid w:val="006E1DBD"/>
    <w:rsid w:val="006E1F26"/>
    <w:rsid w:val="006E2B95"/>
    <w:rsid w:val="0071486C"/>
    <w:rsid w:val="00722AE9"/>
    <w:rsid w:val="00731C76"/>
    <w:rsid w:val="00731EC1"/>
    <w:rsid w:val="007602E3"/>
    <w:rsid w:val="00764B45"/>
    <w:rsid w:val="007748E5"/>
    <w:rsid w:val="0079003E"/>
    <w:rsid w:val="007941C7"/>
    <w:rsid w:val="00794C31"/>
    <w:rsid w:val="00795178"/>
    <w:rsid w:val="007A0021"/>
    <w:rsid w:val="007A0DB3"/>
    <w:rsid w:val="007B2152"/>
    <w:rsid w:val="007C06BE"/>
    <w:rsid w:val="007C7F2F"/>
    <w:rsid w:val="007D4776"/>
    <w:rsid w:val="007E0CD8"/>
    <w:rsid w:val="007E1DA0"/>
    <w:rsid w:val="007F0681"/>
    <w:rsid w:val="007F53D3"/>
    <w:rsid w:val="00800CC6"/>
    <w:rsid w:val="00805D90"/>
    <w:rsid w:val="00823297"/>
    <w:rsid w:val="00826651"/>
    <w:rsid w:val="00835BF9"/>
    <w:rsid w:val="00842FDA"/>
    <w:rsid w:val="00846DCA"/>
    <w:rsid w:val="008631C9"/>
    <w:rsid w:val="00866769"/>
    <w:rsid w:val="0087018C"/>
    <w:rsid w:val="008747FF"/>
    <w:rsid w:val="0087660E"/>
    <w:rsid w:val="008829DC"/>
    <w:rsid w:val="00882E8D"/>
    <w:rsid w:val="00883A51"/>
    <w:rsid w:val="00883D77"/>
    <w:rsid w:val="00892A80"/>
    <w:rsid w:val="00893514"/>
    <w:rsid w:val="00893FBF"/>
    <w:rsid w:val="00897DD6"/>
    <w:rsid w:val="008A0AF2"/>
    <w:rsid w:val="008A3236"/>
    <w:rsid w:val="008A6EA3"/>
    <w:rsid w:val="008B3644"/>
    <w:rsid w:val="008B37B3"/>
    <w:rsid w:val="008B528F"/>
    <w:rsid w:val="008B55A9"/>
    <w:rsid w:val="008D11EA"/>
    <w:rsid w:val="008D2457"/>
    <w:rsid w:val="008D5EB6"/>
    <w:rsid w:val="00904693"/>
    <w:rsid w:val="00920FD1"/>
    <w:rsid w:val="00923E1E"/>
    <w:rsid w:val="00970A9D"/>
    <w:rsid w:val="00976457"/>
    <w:rsid w:val="00997701"/>
    <w:rsid w:val="009B1CBB"/>
    <w:rsid w:val="009C10C2"/>
    <w:rsid w:val="009C11F5"/>
    <w:rsid w:val="009C1ABA"/>
    <w:rsid w:val="009D057D"/>
    <w:rsid w:val="009E1550"/>
    <w:rsid w:val="00A05A4B"/>
    <w:rsid w:val="00A12CDC"/>
    <w:rsid w:val="00A2260A"/>
    <w:rsid w:val="00A246EB"/>
    <w:rsid w:val="00A4133F"/>
    <w:rsid w:val="00A441B4"/>
    <w:rsid w:val="00A549D0"/>
    <w:rsid w:val="00A74BBD"/>
    <w:rsid w:val="00A802C1"/>
    <w:rsid w:val="00A96A24"/>
    <w:rsid w:val="00AA35B6"/>
    <w:rsid w:val="00AA4391"/>
    <w:rsid w:val="00AC5E77"/>
    <w:rsid w:val="00AD1DB1"/>
    <w:rsid w:val="00AD2166"/>
    <w:rsid w:val="00AD488C"/>
    <w:rsid w:val="00B102DD"/>
    <w:rsid w:val="00B150CA"/>
    <w:rsid w:val="00B17D79"/>
    <w:rsid w:val="00B30C6C"/>
    <w:rsid w:val="00B41FD8"/>
    <w:rsid w:val="00B5703E"/>
    <w:rsid w:val="00B60722"/>
    <w:rsid w:val="00B746D2"/>
    <w:rsid w:val="00B74910"/>
    <w:rsid w:val="00B81C27"/>
    <w:rsid w:val="00B853E5"/>
    <w:rsid w:val="00B8782B"/>
    <w:rsid w:val="00B91E99"/>
    <w:rsid w:val="00BB549A"/>
    <w:rsid w:val="00BC1AA2"/>
    <w:rsid w:val="00BC6361"/>
    <w:rsid w:val="00BD5CFC"/>
    <w:rsid w:val="00BD6894"/>
    <w:rsid w:val="00BD7BDB"/>
    <w:rsid w:val="00BE0E5C"/>
    <w:rsid w:val="00BE27FF"/>
    <w:rsid w:val="00BE78BE"/>
    <w:rsid w:val="00C22CFA"/>
    <w:rsid w:val="00C2783C"/>
    <w:rsid w:val="00C52D67"/>
    <w:rsid w:val="00C52DCC"/>
    <w:rsid w:val="00C54635"/>
    <w:rsid w:val="00C66D33"/>
    <w:rsid w:val="00C71973"/>
    <w:rsid w:val="00C81AE7"/>
    <w:rsid w:val="00C92E4A"/>
    <w:rsid w:val="00C93071"/>
    <w:rsid w:val="00CA1098"/>
    <w:rsid w:val="00CA40E1"/>
    <w:rsid w:val="00CA4708"/>
    <w:rsid w:val="00CA63E2"/>
    <w:rsid w:val="00CB7B0E"/>
    <w:rsid w:val="00CD0802"/>
    <w:rsid w:val="00CE6B42"/>
    <w:rsid w:val="00CF6C36"/>
    <w:rsid w:val="00D06A97"/>
    <w:rsid w:val="00D070C3"/>
    <w:rsid w:val="00D11D4A"/>
    <w:rsid w:val="00D41ED1"/>
    <w:rsid w:val="00D4293F"/>
    <w:rsid w:val="00D64F58"/>
    <w:rsid w:val="00D7007E"/>
    <w:rsid w:val="00D70E9F"/>
    <w:rsid w:val="00D8130A"/>
    <w:rsid w:val="00D81B11"/>
    <w:rsid w:val="00D96C7C"/>
    <w:rsid w:val="00DA1213"/>
    <w:rsid w:val="00DB18B3"/>
    <w:rsid w:val="00DC6051"/>
    <w:rsid w:val="00DD4A87"/>
    <w:rsid w:val="00DE1FA8"/>
    <w:rsid w:val="00E04B40"/>
    <w:rsid w:val="00E21B11"/>
    <w:rsid w:val="00E22993"/>
    <w:rsid w:val="00E30671"/>
    <w:rsid w:val="00E41063"/>
    <w:rsid w:val="00E43548"/>
    <w:rsid w:val="00E55FB3"/>
    <w:rsid w:val="00E66D76"/>
    <w:rsid w:val="00E77E3F"/>
    <w:rsid w:val="00E95565"/>
    <w:rsid w:val="00EA10CD"/>
    <w:rsid w:val="00EC78A1"/>
    <w:rsid w:val="00ED1B29"/>
    <w:rsid w:val="00EE178F"/>
    <w:rsid w:val="00EE4BF4"/>
    <w:rsid w:val="00EF6158"/>
    <w:rsid w:val="00EF7CA7"/>
    <w:rsid w:val="00F357FB"/>
    <w:rsid w:val="00F42D88"/>
    <w:rsid w:val="00F47424"/>
    <w:rsid w:val="00F6025C"/>
    <w:rsid w:val="00F6255D"/>
    <w:rsid w:val="00F67296"/>
    <w:rsid w:val="00F8513A"/>
    <w:rsid w:val="00F97EFD"/>
    <w:rsid w:val="00FA013F"/>
    <w:rsid w:val="00FA4F59"/>
    <w:rsid w:val="00FA6DC9"/>
    <w:rsid w:val="00FA76A6"/>
    <w:rsid w:val="00FC2A8F"/>
    <w:rsid w:val="00FC5F67"/>
    <w:rsid w:val="00FE0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A8615E1"/>
  <w15:docId w15:val="{2C0ADFA4-1C0C-45DF-A2F0-DAD6CF2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3E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923E1E"/>
    <w:pPr>
      <w:tabs>
        <w:tab w:val="left" w:pos="284"/>
        <w:tab w:val="left" w:pos="567"/>
        <w:tab w:val="left" w:pos="851"/>
        <w:tab w:val="left" w:pos="1134"/>
      </w:tabs>
      <w:spacing w:after="120"/>
      <w:ind w:firstLine="851"/>
      <w:jc w:val="both"/>
    </w:pPr>
    <w:rPr>
      <w:szCs w:val="20"/>
    </w:rPr>
  </w:style>
  <w:style w:type="paragraph" w:customStyle="1" w:styleId="Stile2">
    <w:name w:val="Stile2"/>
    <w:basedOn w:val="Normale"/>
    <w:rsid w:val="00923E1E"/>
    <w:pPr>
      <w:jc w:val="both"/>
    </w:pPr>
    <w:rPr>
      <w:szCs w:val="20"/>
    </w:rPr>
  </w:style>
  <w:style w:type="paragraph" w:customStyle="1" w:styleId="T2">
    <w:name w:val="T2"/>
    <w:basedOn w:val="Normale"/>
    <w:rsid w:val="00923E1E"/>
    <w:pPr>
      <w:tabs>
        <w:tab w:val="left" w:pos="284"/>
        <w:tab w:val="left" w:pos="567"/>
        <w:tab w:val="left" w:pos="851"/>
        <w:tab w:val="left" w:pos="1134"/>
      </w:tabs>
      <w:spacing w:after="120"/>
      <w:ind w:firstLine="851"/>
      <w:jc w:val="both"/>
    </w:pPr>
    <w:rPr>
      <w:szCs w:val="20"/>
    </w:rPr>
  </w:style>
  <w:style w:type="paragraph" w:customStyle="1" w:styleId="TN">
    <w:name w:val="TN"/>
    <w:basedOn w:val="Normale"/>
    <w:rsid w:val="00923E1E"/>
    <w:pPr>
      <w:jc w:val="both"/>
    </w:pPr>
    <w:rPr>
      <w:szCs w:val="20"/>
    </w:rPr>
  </w:style>
  <w:style w:type="paragraph" w:styleId="Mappadocumento">
    <w:name w:val="Document Map"/>
    <w:basedOn w:val="Normale"/>
    <w:semiHidden/>
    <w:rsid w:val="00923E1E"/>
    <w:pPr>
      <w:shd w:val="clear" w:color="auto" w:fill="000080"/>
    </w:pPr>
    <w:rPr>
      <w:rFonts w:ascii="Tahoma" w:hAnsi="Tahoma"/>
      <w:sz w:val="20"/>
      <w:szCs w:val="20"/>
    </w:rPr>
  </w:style>
  <w:style w:type="paragraph" w:styleId="Intestazione">
    <w:name w:val="header"/>
    <w:basedOn w:val="Normale"/>
    <w:link w:val="IntestazioneCarattere"/>
    <w:rsid w:val="00866769"/>
    <w:pPr>
      <w:tabs>
        <w:tab w:val="center" w:pos="4153"/>
        <w:tab w:val="right" w:pos="8306"/>
      </w:tabs>
    </w:pPr>
  </w:style>
  <w:style w:type="character" w:customStyle="1" w:styleId="IntestazioneCarattere">
    <w:name w:val="Intestazione Carattere"/>
    <w:link w:val="Intestazione"/>
    <w:rsid w:val="00866769"/>
    <w:rPr>
      <w:sz w:val="24"/>
      <w:szCs w:val="24"/>
      <w:lang w:eastAsia="it-IT"/>
    </w:rPr>
  </w:style>
  <w:style w:type="paragraph" w:styleId="Pidipagina">
    <w:name w:val="footer"/>
    <w:basedOn w:val="Normale"/>
    <w:link w:val="PidipaginaCarattere"/>
    <w:rsid w:val="00866769"/>
    <w:pPr>
      <w:tabs>
        <w:tab w:val="center" w:pos="4153"/>
        <w:tab w:val="right" w:pos="8306"/>
      </w:tabs>
    </w:pPr>
  </w:style>
  <w:style w:type="character" w:customStyle="1" w:styleId="PidipaginaCarattere">
    <w:name w:val="Piè di pagina Carattere"/>
    <w:link w:val="Pidipagina"/>
    <w:rsid w:val="00866769"/>
    <w:rPr>
      <w:sz w:val="24"/>
      <w:szCs w:val="24"/>
      <w:lang w:eastAsia="it-IT"/>
    </w:rPr>
  </w:style>
  <w:style w:type="character" w:styleId="Numeropagina">
    <w:name w:val="page number"/>
    <w:rsid w:val="00997701"/>
  </w:style>
  <w:style w:type="character" w:styleId="Collegamentoipertestuale">
    <w:name w:val="Hyperlink"/>
    <w:rsid w:val="00D8130A"/>
    <w:rPr>
      <w:color w:val="0000FF"/>
      <w:u w:val="single"/>
    </w:rPr>
  </w:style>
  <w:style w:type="table" w:styleId="Grigliatabella">
    <w:name w:val="Table Grid"/>
    <w:basedOn w:val="Tabellanormale"/>
    <w:rsid w:val="0051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B739B"/>
    <w:pPr>
      <w:spacing w:before="100" w:beforeAutospacing="1" w:after="100" w:afterAutospacing="1"/>
    </w:pPr>
  </w:style>
  <w:style w:type="character" w:customStyle="1" w:styleId="skimlinks-unlinked">
    <w:name w:val="skimlinks-unlinked"/>
    <w:rsid w:val="004B739B"/>
  </w:style>
  <w:style w:type="character" w:customStyle="1" w:styleId="Menzionenonrisolta1">
    <w:name w:val="Menzione non risolta1"/>
    <w:uiPriority w:val="99"/>
    <w:semiHidden/>
    <w:unhideWhenUsed/>
    <w:rsid w:val="004B739B"/>
    <w:rPr>
      <w:color w:val="808080"/>
      <w:shd w:val="clear" w:color="auto" w:fill="E6E6E6"/>
    </w:rPr>
  </w:style>
  <w:style w:type="character" w:styleId="Rimandocommento">
    <w:name w:val="annotation reference"/>
    <w:rsid w:val="00794C31"/>
    <w:rPr>
      <w:sz w:val="16"/>
      <w:szCs w:val="16"/>
    </w:rPr>
  </w:style>
  <w:style w:type="paragraph" w:styleId="Testocommento">
    <w:name w:val="annotation text"/>
    <w:basedOn w:val="Normale"/>
    <w:link w:val="TestocommentoCarattere"/>
    <w:rsid w:val="00794C31"/>
    <w:rPr>
      <w:sz w:val="20"/>
      <w:szCs w:val="20"/>
    </w:rPr>
  </w:style>
  <w:style w:type="character" w:customStyle="1" w:styleId="TestocommentoCarattere">
    <w:name w:val="Testo commento Carattere"/>
    <w:basedOn w:val="Carpredefinitoparagrafo"/>
    <w:link w:val="Testocommento"/>
    <w:rsid w:val="00794C31"/>
  </w:style>
  <w:style w:type="paragraph" w:styleId="Soggettocommento">
    <w:name w:val="annotation subject"/>
    <w:basedOn w:val="Testocommento"/>
    <w:next w:val="Testocommento"/>
    <w:link w:val="SoggettocommentoCarattere"/>
    <w:rsid w:val="00794C31"/>
    <w:rPr>
      <w:b/>
      <w:bCs/>
    </w:rPr>
  </w:style>
  <w:style w:type="character" w:customStyle="1" w:styleId="SoggettocommentoCarattere">
    <w:name w:val="Soggetto commento Carattere"/>
    <w:link w:val="Soggettocommento"/>
    <w:rsid w:val="00794C31"/>
    <w:rPr>
      <w:b/>
      <w:bCs/>
    </w:rPr>
  </w:style>
  <w:style w:type="paragraph" w:styleId="Testofumetto">
    <w:name w:val="Balloon Text"/>
    <w:basedOn w:val="Normale"/>
    <w:link w:val="TestofumettoCarattere"/>
    <w:rsid w:val="00794C31"/>
    <w:rPr>
      <w:rFonts w:ascii="Segoe UI" w:hAnsi="Segoe UI"/>
      <w:sz w:val="18"/>
      <w:szCs w:val="18"/>
    </w:rPr>
  </w:style>
  <w:style w:type="character" w:customStyle="1" w:styleId="TestofumettoCarattere">
    <w:name w:val="Testo fumetto Carattere"/>
    <w:link w:val="Testofumetto"/>
    <w:rsid w:val="00794C31"/>
    <w:rPr>
      <w:rFonts w:ascii="Segoe UI" w:hAnsi="Segoe UI" w:cs="Segoe UI"/>
      <w:sz w:val="18"/>
      <w:szCs w:val="18"/>
    </w:rPr>
  </w:style>
  <w:style w:type="character" w:styleId="Menzionenonrisolta">
    <w:name w:val="Unresolved Mention"/>
    <w:basedOn w:val="Carpredefinitoparagrafo"/>
    <w:uiPriority w:val="99"/>
    <w:semiHidden/>
    <w:unhideWhenUsed/>
    <w:rsid w:val="00C71973"/>
    <w:rPr>
      <w:color w:val="605E5C"/>
      <w:shd w:val="clear" w:color="auto" w:fill="E1DFDD"/>
    </w:rPr>
  </w:style>
  <w:style w:type="paragraph" w:styleId="Paragrafoelenco">
    <w:name w:val="List Paragraph"/>
    <w:basedOn w:val="Normale"/>
    <w:uiPriority w:val="72"/>
    <w:qFormat/>
    <w:rsid w:val="002E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2630">
      <w:bodyDiv w:val="1"/>
      <w:marLeft w:val="0"/>
      <w:marRight w:val="0"/>
      <w:marTop w:val="0"/>
      <w:marBottom w:val="0"/>
      <w:divBdr>
        <w:top w:val="none" w:sz="0" w:space="0" w:color="auto"/>
        <w:left w:val="none" w:sz="0" w:space="0" w:color="auto"/>
        <w:bottom w:val="none" w:sz="0" w:space="0" w:color="auto"/>
        <w:right w:val="none" w:sz="0" w:space="0" w:color="auto"/>
      </w:divBdr>
      <w:divsChild>
        <w:div w:id="152085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iems-i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tiemsitalianchapter.it" TargetMode="External"/><Relationship Id="rId2" Type="http://schemas.openxmlformats.org/officeDocument/2006/relationships/hyperlink" Target="mailto:info@tiems-ic.i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AGENDA</vt:lpstr>
      <vt:lpstr>Facsimile verbale di assemblea per la nomina delle cariche sociali</vt:lpstr>
    </vt:vector>
  </TitlesOfParts>
  <Company/>
  <LinksUpToDate>false</LinksUpToDate>
  <CharactersWithSpaces>2037</CharactersWithSpaces>
  <SharedDoc>false</SharedDoc>
  <HLinks>
    <vt:vector size="24" baseType="variant">
      <vt:variant>
        <vt:i4>1703937</vt:i4>
      </vt:variant>
      <vt:variant>
        <vt:i4>3</vt:i4>
      </vt:variant>
      <vt:variant>
        <vt:i4>0</vt:i4>
      </vt:variant>
      <vt:variant>
        <vt:i4>5</vt:i4>
      </vt:variant>
      <vt:variant>
        <vt:lpwstr>http://www.iusspavia.it/home</vt:lpwstr>
      </vt:variant>
      <vt:variant>
        <vt:lpwstr/>
      </vt:variant>
      <vt:variant>
        <vt:i4>3407922</vt:i4>
      </vt:variant>
      <vt:variant>
        <vt:i4>0</vt:i4>
      </vt:variant>
      <vt:variant>
        <vt:i4>0</vt:i4>
      </vt:variant>
      <vt:variant>
        <vt:i4>5</vt:i4>
      </vt:variant>
      <vt:variant>
        <vt:lpwstr>http://www.unipv.eu/site/home.html</vt:lpwstr>
      </vt:variant>
      <vt:variant>
        <vt:lpwstr/>
      </vt:variant>
      <vt:variant>
        <vt:i4>3538988</vt:i4>
      </vt:variant>
      <vt:variant>
        <vt:i4>3</vt:i4>
      </vt:variant>
      <vt:variant>
        <vt:i4>0</vt:i4>
      </vt:variant>
      <vt:variant>
        <vt:i4>5</vt:i4>
      </vt:variant>
      <vt:variant>
        <vt:lpwstr>https://tiemsic.wordpress.com/</vt:lpwstr>
      </vt:variant>
      <vt:variant>
        <vt:lpwstr/>
      </vt:variant>
      <vt:variant>
        <vt:i4>917614</vt:i4>
      </vt:variant>
      <vt:variant>
        <vt:i4>0</vt:i4>
      </vt:variant>
      <vt:variant>
        <vt:i4>0</vt:i4>
      </vt:variant>
      <vt:variant>
        <vt:i4>5</vt:i4>
      </vt:variant>
      <vt:variant>
        <vt:lpwstr>mailto:info@tiems-ic.it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CSI</dc:creator>
  <cp:lastModifiedBy>Simona Cavallini</cp:lastModifiedBy>
  <cp:revision>3</cp:revision>
  <cp:lastPrinted>2018-12-21T13:19:00Z</cp:lastPrinted>
  <dcterms:created xsi:type="dcterms:W3CDTF">2020-02-19T00:40:00Z</dcterms:created>
  <dcterms:modified xsi:type="dcterms:W3CDTF">2020-02-19T00:41:00Z</dcterms:modified>
</cp:coreProperties>
</file>